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5153" w14:textId="77777777" w:rsidR="00E454E2" w:rsidRPr="0060136F" w:rsidRDefault="00E454E2" w:rsidP="007478E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0136F">
        <w:rPr>
          <w:b/>
          <w:bCs/>
          <w:color w:val="000000"/>
        </w:rPr>
        <w:t xml:space="preserve">Załącznik Nr </w:t>
      </w:r>
      <w:r w:rsidR="007478E1">
        <w:rPr>
          <w:b/>
          <w:bCs/>
          <w:color w:val="000000"/>
        </w:rPr>
        <w:t>9</w:t>
      </w:r>
      <w:r w:rsidRPr="0060136F">
        <w:rPr>
          <w:b/>
          <w:bCs/>
          <w:color w:val="000000"/>
        </w:rPr>
        <w:t xml:space="preserve"> do SWZ – Wykaz </w:t>
      </w:r>
      <w:r>
        <w:rPr>
          <w:b/>
          <w:bCs/>
          <w:color w:val="000000"/>
        </w:rPr>
        <w:t>osób.</w:t>
      </w:r>
    </w:p>
    <w:p w14:paraId="26FAA54F" w14:textId="351E5E33" w:rsidR="00E454E2" w:rsidRPr="0060136F" w:rsidRDefault="007478E1" w:rsidP="007478E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E454E2" w:rsidRPr="0060136F">
        <w:rPr>
          <w:b/>
          <w:bCs/>
          <w:color w:val="000000"/>
        </w:rPr>
        <w:t>.272.</w:t>
      </w:r>
      <w:r w:rsidR="00EA68A7">
        <w:rPr>
          <w:b/>
          <w:bCs/>
          <w:color w:val="000000"/>
        </w:rPr>
        <w:t>5</w:t>
      </w:r>
      <w:r w:rsidR="00E454E2" w:rsidRPr="0060136F">
        <w:rPr>
          <w:b/>
          <w:bCs/>
          <w:color w:val="000000"/>
        </w:rPr>
        <w:t>.202</w:t>
      </w:r>
      <w:r w:rsidR="00EA68A7">
        <w:rPr>
          <w:b/>
          <w:bCs/>
          <w:color w:val="000000"/>
        </w:rPr>
        <w:t>3</w:t>
      </w:r>
    </w:p>
    <w:p w14:paraId="78A49E77" w14:textId="77777777"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E60221B" w14:textId="77777777" w:rsidR="00CD7EA7" w:rsidRPr="00956F36" w:rsidRDefault="00CD7EA7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>Dokument należy wypełnić i podpisać kwalifikowanym podpisem elektronicznym</w:t>
      </w: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 xml:space="preserve"> lub podpisem zaufanym lub podpisem  osobistym.</w:t>
      </w:r>
    </w:p>
    <w:p w14:paraId="29094EC9" w14:textId="77777777" w:rsidR="00CD7EA7" w:rsidRDefault="00CD7EA7" w:rsidP="00CD7E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203ADA" w14:textId="77777777" w:rsidR="00CD7EA7" w:rsidRPr="00D556B6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D556B6">
        <w:rPr>
          <w:rFonts w:ascii="Arial" w:hAnsi="Arial" w:cs="Arial"/>
          <w:b/>
          <w:bCs/>
          <w:color w:val="000000"/>
        </w:rPr>
        <w:t xml:space="preserve">WYKAZ </w:t>
      </w:r>
      <w:r>
        <w:rPr>
          <w:rFonts w:ascii="Arial" w:hAnsi="Arial" w:cs="Arial"/>
          <w:b/>
          <w:bCs/>
          <w:color w:val="000000"/>
        </w:rPr>
        <w:t>OSÓB</w:t>
      </w:r>
    </w:p>
    <w:p w14:paraId="207EA220" w14:textId="77777777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43AE1ED5" w14:textId="77777777" w:rsidR="00EA68A7" w:rsidRDefault="00EA68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</w:p>
    <w:p w14:paraId="69109FA5" w14:textId="77777777" w:rsidR="00EA68A7" w:rsidRDefault="00EA68A7" w:rsidP="00EA68A7">
      <w:pPr>
        <w:spacing w:after="120" w:line="360" w:lineRule="auto"/>
        <w:jc w:val="center"/>
      </w:pPr>
      <w:bookmarkStart w:id="0" w:name="_Hlk110927345"/>
      <w:r w:rsidRPr="00F67E18">
        <w:t>„</w:t>
      </w:r>
      <w:r>
        <w:rPr>
          <w:bCs/>
        </w:rPr>
        <w:t>Dostawa baz danych BDOT, GESUT i EGIB dla jednostki ewidencyjnej: 260802_2 KIJE (20 obrębów). Synchronizacja baz danych. Doprowadzenie baz danych do zgodności z obowiązującymi przepisami prawa.”</w:t>
      </w:r>
    </w:p>
    <w:bookmarkEnd w:id="0"/>
    <w:p w14:paraId="6C26FFC2" w14:textId="77777777"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F2E94C9" w14:textId="77777777"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90EBEA9" w14:textId="77777777"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35B5127E" w14:textId="77777777"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1015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240"/>
        <w:gridCol w:w="3240"/>
      </w:tblGrid>
      <w:tr w:rsidR="003F69DA" w14:paraId="48270622" w14:textId="52C17006" w:rsidTr="003F69DA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EFB" w14:textId="77777777" w:rsidR="003F69DA" w:rsidRDefault="003F69DA" w:rsidP="00420A0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  <w:p w14:paraId="6F7E50C3" w14:textId="77777777" w:rsidR="003F69DA" w:rsidRDefault="003F69DA" w:rsidP="00420A0B">
            <w:pPr>
              <w:jc w:val="center"/>
              <w:rPr>
                <w:b/>
              </w:rPr>
            </w:pPr>
          </w:p>
          <w:p w14:paraId="5BED3329" w14:textId="77777777" w:rsidR="003F69DA" w:rsidRDefault="003F69DA" w:rsidP="00420A0B">
            <w:pPr>
              <w:jc w:val="center"/>
              <w:rPr>
                <w:b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282" w14:textId="77777777" w:rsidR="003F69DA" w:rsidRDefault="003F69DA" w:rsidP="00420A0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  <w:p w14:paraId="1FF71D4F" w14:textId="77777777" w:rsidR="003F69DA" w:rsidRDefault="003F69DA" w:rsidP="00420A0B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F7F" w14:textId="77777777" w:rsidR="003F69DA" w:rsidRDefault="003F69DA" w:rsidP="00053D0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Kwalifikacje/Uprawnienia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FAD" w14:textId="591E3659" w:rsidR="003F69DA" w:rsidRDefault="003F69DA" w:rsidP="00053D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Udział w </w:t>
            </w:r>
            <w:r w:rsidRPr="00AB2E37">
              <w:rPr>
                <w:b/>
                <w:sz w:val="22"/>
                <w:szCs w:val="22"/>
              </w:rPr>
              <w:t>zleceniu</w:t>
            </w:r>
            <w:r w:rsidR="00AB2E37">
              <w:rPr>
                <w:b/>
                <w:sz w:val="22"/>
                <w:szCs w:val="22"/>
                <w:vertAlign w:val="superscript"/>
              </w:rPr>
              <w:t>1</w:t>
            </w:r>
            <w:r w:rsidRPr="00AB2E37">
              <w:rPr>
                <w:b/>
                <w:sz w:val="22"/>
                <w:szCs w:val="22"/>
              </w:rPr>
              <w:t xml:space="preserve">  o</w:t>
            </w:r>
            <w:r>
              <w:rPr>
                <w:b/>
                <w:sz w:val="22"/>
                <w:szCs w:val="22"/>
              </w:rPr>
              <w:t xml:space="preserve"> wartości min 50 tys. </w:t>
            </w:r>
            <w:r w:rsidR="00AB2E37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ł (TAK/NIE)</w:t>
            </w:r>
          </w:p>
        </w:tc>
      </w:tr>
      <w:tr w:rsidR="003F69DA" w14:paraId="6941556D" w14:textId="55760675" w:rsidTr="003F69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EE1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  <w:p w14:paraId="0CCA3021" w14:textId="77777777" w:rsidR="003F69DA" w:rsidRDefault="003F69DA" w:rsidP="00420A0B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  <w:p w14:paraId="43A512EB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C4D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04BA3207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761DF807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B4D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4F3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31A6D8C" w14:textId="77777777" w:rsidR="00486383" w:rsidRDefault="00486383" w:rsidP="00486383"/>
    <w:p w14:paraId="17E9695B" w14:textId="77777777" w:rsidR="00486383" w:rsidRDefault="00486383" w:rsidP="00486383"/>
    <w:p w14:paraId="707B8533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  <w:r w:rsidRPr="00DD6647">
        <w:rPr>
          <w:rFonts w:ascii="Arial" w:hAnsi="Arial" w:cs="Arial"/>
          <w:sz w:val="22"/>
          <w:szCs w:val="22"/>
          <w:u w:val="single"/>
        </w:rPr>
        <w:t>UWAGA:</w:t>
      </w:r>
      <w:r w:rsidRPr="00DD6647">
        <w:rPr>
          <w:rFonts w:ascii="Arial" w:hAnsi="Arial" w:cs="Arial"/>
          <w:sz w:val="22"/>
          <w:szCs w:val="22"/>
        </w:rPr>
        <w:t xml:space="preserve"> W przypadku wskazania osób, którymi będzie dysponował Wykonawca, </w:t>
      </w:r>
      <w:r w:rsidRPr="00DD6647">
        <w:rPr>
          <w:rFonts w:ascii="Arial" w:hAnsi="Arial" w:cs="Arial"/>
          <w:sz w:val="22"/>
          <w:szCs w:val="22"/>
        </w:rPr>
        <w:br/>
        <w:t xml:space="preserve">do oferty należy dołączyć pisemne zobowiązanie innego/innych podmiotów </w:t>
      </w:r>
      <w:r w:rsidRPr="00DD6647">
        <w:rPr>
          <w:rFonts w:ascii="Arial" w:hAnsi="Arial" w:cs="Arial"/>
          <w:sz w:val="22"/>
          <w:szCs w:val="22"/>
        </w:rPr>
        <w:br/>
        <w:t>do oddania do dyspozycji osoby/osób zdolnej do wykonania zamówienia.</w:t>
      </w:r>
    </w:p>
    <w:p w14:paraId="4DB1D7C2" w14:textId="77777777"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14:paraId="3AAF0C69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14:paraId="687BF74D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>
        <w:rPr>
          <w:rFonts w:ascii="Arial" w:hAnsi="Arial" w:cs="Arial"/>
          <w:b/>
          <w:sz w:val="22"/>
          <w:szCs w:val="22"/>
        </w:rPr>
        <w:t xml:space="preserve">postępowania </w:t>
      </w:r>
      <w:r w:rsidRPr="00DD6647">
        <w:rPr>
          <w:rFonts w:ascii="Arial" w:hAnsi="Arial" w:cs="Arial"/>
          <w:b/>
          <w:sz w:val="22"/>
          <w:szCs w:val="22"/>
        </w:rPr>
        <w:t>zobowiązujemy się przed</w:t>
      </w:r>
      <w:r w:rsidR="00053D06" w:rsidRPr="00DD6647">
        <w:rPr>
          <w:rFonts w:ascii="Arial" w:hAnsi="Arial" w:cs="Arial"/>
          <w:b/>
          <w:sz w:val="22"/>
          <w:szCs w:val="22"/>
        </w:rPr>
        <w:t>stawić aktualne dokumenty potwierdzające uprawnienia</w:t>
      </w:r>
      <w:r w:rsidRPr="00DD6647">
        <w:rPr>
          <w:rFonts w:ascii="Arial" w:hAnsi="Arial" w:cs="Arial"/>
          <w:b/>
          <w:sz w:val="22"/>
          <w:szCs w:val="22"/>
        </w:rPr>
        <w:t>.</w:t>
      </w:r>
    </w:p>
    <w:p w14:paraId="76CB3909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6D57F5F8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628413EB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7FFCFCB4" w14:textId="77777777"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27777988" w14:textId="77777777"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4791" w14:textId="77777777" w:rsidR="006359B0" w:rsidRDefault="006359B0" w:rsidP="00AB2E37">
      <w:r>
        <w:separator/>
      </w:r>
    </w:p>
  </w:endnote>
  <w:endnote w:type="continuationSeparator" w:id="0">
    <w:p w14:paraId="11CCD936" w14:textId="77777777" w:rsidR="006359B0" w:rsidRDefault="006359B0" w:rsidP="00AB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5CD9" w14:textId="744422DF" w:rsidR="00AB2E37" w:rsidRPr="00AB2E37" w:rsidRDefault="00AB2E37" w:rsidP="00AB2E37">
    <w:pPr>
      <w:pStyle w:val="Stopka"/>
      <w:numPr>
        <w:ilvl w:val="0"/>
        <w:numId w:val="2"/>
      </w:numPr>
      <w:rPr>
        <w:sz w:val="18"/>
        <w:szCs w:val="18"/>
      </w:rPr>
    </w:pPr>
    <w:r w:rsidRPr="00AB2E37">
      <w:rPr>
        <w:sz w:val="18"/>
        <w:szCs w:val="18"/>
      </w:rPr>
      <w:t>Zleceniu na prace geodezyjne w zakresie opracowania baz danych BDOT500, GESUT i EGIB.</w:t>
    </w:r>
  </w:p>
  <w:p w14:paraId="3D6812AE" w14:textId="77777777" w:rsidR="00AB2E37" w:rsidRDefault="00AB2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B3D9" w14:textId="77777777" w:rsidR="006359B0" w:rsidRDefault="006359B0" w:rsidP="00AB2E37">
      <w:r>
        <w:separator/>
      </w:r>
    </w:p>
  </w:footnote>
  <w:footnote w:type="continuationSeparator" w:id="0">
    <w:p w14:paraId="7C82F12C" w14:textId="77777777" w:rsidR="006359B0" w:rsidRDefault="006359B0" w:rsidP="00AB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3E3B85"/>
    <w:multiLevelType w:val="hybridMultilevel"/>
    <w:tmpl w:val="372CDB02"/>
    <w:lvl w:ilvl="0" w:tplc="8EA84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89812">
    <w:abstractNumId w:val="0"/>
  </w:num>
  <w:num w:numId="2" w16cid:durableId="142541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83"/>
    <w:rsid w:val="00053D06"/>
    <w:rsid w:val="0024299F"/>
    <w:rsid w:val="003447C2"/>
    <w:rsid w:val="00361B75"/>
    <w:rsid w:val="003F69DA"/>
    <w:rsid w:val="00424641"/>
    <w:rsid w:val="00427487"/>
    <w:rsid w:val="00474029"/>
    <w:rsid w:val="00486383"/>
    <w:rsid w:val="006359B0"/>
    <w:rsid w:val="0065797F"/>
    <w:rsid w:val="006850FF"/>
    <w:rsid w:val="007458E7"/>
    <w:rsid w:val="007478E1"/>
    <w:rsid w:val="00850FFB"/>
    <w:rsid w:val="00880398"/>
    <w:rsid w:val="008F76F8"/>
    <w:rsid w:val="00924293"/>
    <w:rsid w:val="00AB2E37"/>
    <w:rsid w:val="00CD33BC"/>
    <w:rsid w:val="00CD7EA7"/>
    <w:rsid w:val="00DD6647"/>
    <w:rsid w:val="00E243EA"/>
    <w:rsid w:val="00E42294"/>
    <w:rsid w:val="00E454E2"/>
    <w:rsid w:val="00E81D85"/>
    <w:rsid w:val="00EA68A7"/>
    <w:rsid w:val="00EE4103"/>
    <w:rsid w:val="00F223FF"/>
    <w:rsid w:val="00F9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09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B2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E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Kasprzyk</dc:creator>
  <cp:lastModifiedBy>Paulina Mucha</cp:lastModifiedBy>
  <cp:revision>2</cp:revision>
  <dcterms:created xsi:type="dcterms:W3CDTF">2023-05-11T13:00:00Z</dcterms:created>
  <dcterms:modified xsi:type="dcterms:W3CDTF">2023-05-11T13:00:00Z</dcterms:modified>
</cp:coreProperties>
</file>